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5139055" cy="1410335"/>
                <wp:effectExtent b="0" l="0" r="0" t="0"/>
                <wp:wrapSquare wrapText="bothSides" distB="45720" distT="45720" distL="114300" distR="114300"/>
                <wp:docPr id="22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781235" y="3079595"/>
                          <a:ext cx="5129530" cy="1400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Year 1 Knowledge Organiser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History – Spring 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The History of Flight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The Wright Brothers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					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Amelia Earhart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	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5139055" cy="1410335"/>
                <wp:effectExtent b="0" l="0" r="0" t="0"/>
                <wp:wrapSquare wrapText="bothSides" distB="45720" distT="45720" distL="114300" distR="114300"/>
                <wp:docPr id="22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9055" cy="14103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1533208</wp:posOffset>
                </wp:positionV>
                <wp:extent cx="5114925" cy="1331913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07588" y="3077690"/>
                          <a:ext cx="507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Past, present, future, inventions, pioneer, role model, influenced, adventurer, historic, sources, famous, glider, bi-plane, engine propelled, aeronautical engineer, Atlantic Ocean and Pacific Ocean.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1533208</wp:posOffset>
                </wp:positionV>
                <wp:extent cx="5114925" cy="1331913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14925" cy="13319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5229225</wp:posOffset>
                </wp:positionH>
                <wp:positionV relativeFrom="paragraph">
                  <wp:posOffset>1858645</wp:posOffset>
                </wp:positionV>
                <wp:extent cx="4544695" cy="2101215"/>
                <wp:effectExtent b="0" l="0" r="0" t="0"/>
                <wp:wrapSquare wrapText="bothSides" distB="45720" distT="45720" distL="114300" distR="114300"/>
                <wp:docPr id="2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091115" y="2746855"/>
                          <a:ext cx="450977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history is about events and people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a significant person in history is an important person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history is about time and change.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vocabulary like ‘yesterday', ‘old', ‘past', ‘now' and ‘then' are useful when talking about history.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5229225</wp:posOffset>
                </wp:positionH>
                <wp:positionV relativeFrom="paragraph">
                  <wp:posOffset>1858645</wp:posOffset>
                </wp:positionV>
                <wp:extent cx="4544695" cy="2101215"/>
                <wp:effectExtent b="0" l="0" r="0" t="0"/>
                <wp:wrapSquare wrapText="bothSides" distB="45720" distT="45720" distL="114300" distR="114300"/>
                <wp:docPr id="22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4695" cy="21012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2931795</wp:posOffset>
                </wp:positionV>
                <wp:extent cx="5086350" cy="1962150"/>
                <wp:effectExtent b="0" l="0" r="0" t="0"/>
                <wp:wrapSquare wrapText="bothSides" distB="45720" distT="45720" distL="114300" distR="114300"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821240" y="2770668"/>
                          <a:ext cx="5049520" cy="201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Significant People from the Past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 Wright Brothers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Wilbur Wright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Born: April 16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th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1867  Died: May 30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th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1912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Orville Wright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Born: August 19th 1871  Died: January 30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th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1948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Amelia Earhart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Amelia Earhart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Born: 24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th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July 1897  Disappeared: 2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nd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July 1937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2931795</wp:posOffset>
                </wp:positionV>
                <wp:extent cx="5086350" cy="1962150"/>
                <wp:effectExtent b="0" l="0" r="0" t="0"/>
                <wp:wrapSquare wrapText="bothSides" distB="45720" distT="45720" distL="114300" distR="114300"/>
                <wp:docPr id="22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6350" cy="1962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4963795</wp:posOffset>
                </wp:positionV>
                <wp:extent cx="5086350" cy="1765300"/>
                <wp:effectExtent b="0" l="0" r="0" t="0"/>
                <wp:wrapSquare wrapText="bothSides" distB="45720" distT="45720" distL="114300" distR="114300"/>
                <wp:docPr id="21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40" y="2884015"/>
                          <a:ext cx="5049520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 Wright Brothers are famous for inventing the aeroplane and were known as pioneers of engineering.  They built and flew the first flying machines.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Amelia Earhart is famous for being the first female to fly across the Atlantic Ocean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222222"/>
                                <w:sz w:val="24"/>
                                <w:highlight w:val="white"/>
                                <w:vertAlign w:val="baseline"/>
                              </w:rPr>
                              <w:t xml:space="preserve">.  She was an adventurer and a best-selling author.  Amelia Earhart influenced women to follow their ambitions in aviation.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4963795</wp:posOffset>
                </wp:positionV>
                <wp:extent cx="5086350" cy="1765300"/>
                <wp:effectExtent b="0" l="0" r="0" t="0"/>
                <wp:wrapSquare wrapText="bothSides" distB="45720" distT="45720" distL="114300" distR="114300"/>
                <wp:docPr id="2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6350" cy="176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5229225</wp:posOffset>
                </wp:positionH>
                <wp:positionV relativeFrom="paragraph">
                  <wp:posOffset>4008120</wp:posOffset>
                </wp:positionV>
                <wp:extent cx="4545965" cy="2694940"/>
                <wp:effectExtent b="0" l="0" r="0" t="0"/>
                <wp:wrapSquare wrapText="bothSides" distB="45720" distT="45720" distL="114300" distR="114300"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090480" y="2449993"/>
                          <a:ext cx="4511040" cy="266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Explain why The Wright Brothers are famous?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have aeroplanes changed over time?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is flight used in our world today?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Who was Amelia Earhart?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Why is she a role model for women?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Describe Amelia Earhart’s achievements?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How are Amelia Earhart and The Wright Brothers achievements similar and different from each other?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5229225</wp:posOffset>
                </wp:positionH>
                <wp:positionV relativeFrom="paragraph">
                  <wp:posOffset>4008120</wp:posOffset>
                </wp:positionV>
                <wp:extent cx="4545965" cy="2694940"/>
                <wp:effectExtent b="0" l="0" r="0" t="0"/>
                <wp:wrapSquare wrapText="bothSides" distB="45720" distT="45720" distL="114300" distR="114300"/>
                <wp:docPr id="22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5965" cy="2694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45720</wp:posOffset>
                </wp:positionV>
                <wp:extent cx="4562475" cy="1626039"/>
                <wp:effectExtent b="0" l="0" r="0" t="0"/>
                <wp:wrapSquare wrapText="bothSides" distB="45720" distT="45720" distL="114300" distR="114300"/>
                <wp:docPr id="2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84130" y="2978630"/>
                          <a:ext cx="4562475" cy="1626039"/>
                          <a:chOff x="3084130" y="2978630"/>
                          <a:chExt cx="4523740" cy="160274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084130" y="2978630"/>
                            <a:ext cx="4523740" cy="1602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349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Relevant Images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SassoonPrimaryInfant" w:cs="SassoonPrimaryInfant" w:eastAsia="SassoonPrimaryInfant" w:hAnsi="SassoonPrimaryInfant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1902 Wright Brothers&amp;#39; Glider Tests | Historic photo of the W… | Flickr" id="6" name="Shape 6"/>
                          <pic:cNvPicPr preferRelativeResize="0"/>
                        </pic:nvPicPr>
                        <pic:blipFill>
                          <a:blip r:embed="rId1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5575" y="3477125"/>
                            <a:ext cx="1376451" cy="98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File:Amelia Earhart LOC hec.40747.jpg - Wikipedia" id="7" name="Shape 7"/>
                          <pic:cNvPicPr preferRelativeResize="0"/>
                        </pic:nvPicPr>
                        <pic:blipFill rotWithShape="1">
                          <a:blip r:embed="rId1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733588" y="3477125"/>
                            <a:ext cx="1224814" cy="98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Amelia Earhart | (Unknown) Amelia Earhart standing in front … | Flickr" id="8" name="Shape 8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9975" y="3369899"/>
                            <a:ext cx="1376449" cy="108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45720</wp:posOffset>
                </wp:positionV>
                <wp:extent cx="4562475" cy="1626039"/>
                <wp:effectExtent b="0" l="0" r="0" t="0"/>
                <wp:wrapSquare wrapText="bothSides" distB="45720" distT="45720" distL="114300" distR="114300"/>
                <wp:docPr id="22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2475" cy="16260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4090794</wp:posOffset>
            </wp:positionH>
            <wp:positionV relativeFrom="paragraph">
              <wp:posOffset>124269</wp:posOffset>
            </wp:positionV>
            <wp:extent cx="581660" cy="872490"/>
            <wp:effectExtent b="0" l="0" r="0" t="0"/>
            <wp:wrapSquare wrapText="bothSides" distB="0" distT="0" distL="114300" distR="114300"/>
            <wp:docPr descr="C:\Users\sarah short\AppData\Local\Microsoft\Windows\INetCache\Content.MSO\1213EDC5.tmp" id="225" name="image8.jpg"/>
            <a:graphic>
              <a:graphicData uri="http://schemas.openxmlformats.org/drawingml/2006/picture">
                <pic:pic>
                  <pic:nvPicPr>
                    <pic:cNvPr descr="C:\Users\sarah short\AppData\Local\Microsoft\Windows\INetCache\Content.MSO\1213EDC5.tmp"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872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197872</wp:posOffset>
            </wp:positionH>
            <wp:positionV relativeFrom="paragraph">
              <wp:posOffset>194690</wp:posOffset>
            </wp:positionV>
            <wp:extent cx="1159510" cy="652780"/>
            <wp:effectExtent b="0" l="0" r="0" t="0"/>
            <wp:wrapSquare wrapText="bothSides" distB="0" distT="0" distL="114300" distR="114300"/>
            <wp:docPr descr="Image result for the wright brothers" id="226" name="image9.jpg"/>
            <a:graphic>
              <a:graphicData uri="http://schemas.openxmlformats.org/drawingml/2006/picture">
                <pic:pic>
                  <pic:nvPicPr>
                    <pic:cNvPr descr="Image result for the wright brothers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652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F19A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image" Target="media/image10.jp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2.jpg"/><Relationship Id="rId14" Type="http://schemas.openxmlformats.org/officeDocument/2006/relationships/image" Target="media/image11.jpg"/><Relationship Id="rId17" Type="http://schemas.openxmlformats.org/officeDocument/2006/relationships/image" Target="media/image8.jp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9.jp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JStb5sTUjfd0R355VMIihpFFZA==">AMUW2mWZ2RHYqedTfcCcusxMbp7zdXnwgEwstr1aiFeLD7CZH+TYxPg41xl9YSsoV9sa6LyVsP0E60vjIBnlUAv2eXKpE10613V1AygsQrzV3d/128/5HQU=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2020-03-03T15:47:00Z</dcterms:created>
  <dc:creator>Sarah Short</dc:creator>
</cp:coreProperties>
</file>